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D3BFC" w14:textId="652D90B4" w:rsidR="00350364" w:rsidRDefault="4DD79C42" w:rsidP="00CE5C1C">
      <w:pPr>
        <w:widowControl w:val="0"/>
        <w:spacing w:after="0" w:line="480" w:lineRule="auto"/>
        <w:ind w:left="558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MODULO PER LE FAMIGLIE - LIBERATORIA PER LA PARTECIPAZIONE ALLE ATTIVITÀ</w:t>
      </w:r>
    </w:p>
    <w:p w14:paraId="41CF6598" w14:textId="09378094" w:rsidR="00350364" w:rsidRDefault="00350364" w:rsidP="4DD79C42">
      <w:pPr>
        <w:widowControl w:val="0"/>
        <w:spacing w:before="95" w:after="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5104F89B" w14:textId="581BF3BA" w:rsidR="00CE5C1C" w:rsidRDefault="4DD79C42" w:rsidP="00CE5C1C">
      <w:pPr>
        <w:widowControl w:val="0"/>
        <w:tabs>
          <w:tab w:val="left" w:pos="5196"/>
          <w:tab w:val="left" w:pos="6384"/>
          <w:tab w:val="left" w:pos="9643"/>
        </w:tabs>
        <w:spacing w:line="360" w:lineRule="auto"/>
      </w:pP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Io</w:t>
      </w:r>
      <w:r w:rsidR="00CE5C1C">
        <w:t xml:space="preserve"> 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sottoscritto/a.........</w:t>
      </w:r>
      <w:r w:rsidR="00CE5C1C">
        <w:rPr>
          <w:rFonts w:ascii="Cambria" w:eastAsia="Cambria" w:hAnsi="Cambria" w:cs="Cambria"/>
          <w:color w:val="000000" w:themeColor="text1"/>
          <w:sz w:val="20"/>
          <w:szCs w:val="20"/>
        </w:rPr>
        <w:t>.....................................................................................................................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.............................................</w:t>
      </w:r>
      <w:r w:rsidR="00CE5C1C">
        <w:rPr>
          <w:rFonts w:ascii="Cambria" w:eastAsia="Cambria" w:hAnsi="Cambria" w:cs="Cambria"/>
          <w:color w:val="000000" w:themeColor="text1"/>
          <w:sz w:val="20"/>
          <w:szCs w:val="20"/>
        </w:rPr>
        <w:t>...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......</w:t>
      </w:r>
    </w:p>
    <w:p w14:paraId="36B2715A" w14:textId="582207B3" w:rsidR="00350364" w:rsidRDefault="4DD79C42" w:rsidP="00CE5C1C">
      <w:pPr>
        <w:widowControl w:val="0"/>
        <w:tabs>
          <w:tab w:val="left" w:pos="5196"/>
          <w:tab w:val="left" w:pos="6384"/>
          <w:tab w:val="left" w:pos="9643"/>
        </w:tabs>
        <w:spacing w:line="36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nato/a</w:t>
      </w:r>
      <w:r w:rsidR="00CE5C1C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........................................................</w:t>
      </w:r>
      <w:r w:rsidR="00CE5C1C">
        <w:rPr>
          <w:rFonts w:ascii="Cambria" w:eastAsia="Cambria" w:hAnsi="Cambria" w:cs="Cambria"/>
          <w:color w:val="000000" w:themeColor="text1"/>
          <w:sz w:val="20"/>
          <w:szCs w:val="20"/>
        </w:rPr>
        <w:t>...................................................... il ………………….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..</w:t>
      </w:r>
      <w:r w:rsidR="00CE5C1C">
        <w:rPr>
          <w:rFonts w:ascii="Cambria" w:eastAsia="Cambria" w:hAnsi="Cambria" w:cs="Cambria"/>
          <w:color w:val="000000" w:themeColor="text1"/>
          <w:sz w:val="20"/>
          <w:szCs w:val="20"/>
        </w:rPr>
        <w:t>..........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.............................................,</w:t>
      </w:r>
    </w:p>
    <w:p w14:paraId="75C99B42" w14:textId="396AB6F1" w:rsidR="00CE5C1C" w:rsidRDefault="4DD79C42" w:rsidP="00CE5C1C">
      <w:pPr>
        <w:widowControl w:val="0"/>
        <w:tabs>
          <w:tab w:val="left" w:pos="7321"/>
          <w:tab w:val="left" w:pos="8241"/>
          <w:tab w:val="left" w:pos="9587"/>
        </w:tabs>
        <w:spacing w:before="117" w:line="360" w:lineRule="auto"/>
      </w:pP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residente a............</w:t>
      </w:r>
      <w:r w:rsidR="00CE5C1C">
        <w:rPr>
          <w:rFonts w:ascii="Cambria" w:eastAsia="Cambria" w:hAnsi="Cambria" w:cs="Cambria"/>
          <w:color w:val="000000" w:themeColor="text1"/>
          <w:sz w:val="20"/>
          <w:szCs w:val="20"/>
        </w:rPr>
        <w:t>.........................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................</w:t>
      </w:r>
      <w:r w:rsidR="00CE5C1C">
        <w:rPr>
          <w:rFonts w:ascii="Cambria" w:eastAsia="Cambria" w:hAnsi="Cambria" w:cs="Cambria"/>
          <w:color w:val="000000" w:themeColor="text1"/>
          <w:sz w:val="20"/>
          <w:szCs w:val="20"/>
        </w:rPr>
        <w:t>...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......................., in via...............</w:t>
      </w:r>
      <w:r w:rsidR="00CE5C1C">
        <w:rPr>
          <w:rFonts w:ascii="Cambria" w:eastAsia="Cambria" w:hAnsi="Cambria" w:cs="Cambria"/>
          <w:color w:val="000000" w:themeColor="text1"/>
          <w:sz w:val="20"/>
          <w:szCs w:val="20"/>
        </w:rPr>
        <w:t>....................................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...............................................,</w:t>
      </w:r>
    </w:p>
    <w:p w14:paraId="09A5A19A" w14:textId="77777777" w:rsidR="00CE5C1C" w:rsidRDefault="4DD79C42" w:rsidP="00CE5C1C">
      <w:pPr>
        <w:widowControl w:val="0"/>
        <w:tabs>
          <w:tab w:val="left" w:pos="7321"/>
          <w:tab w:val="left" w:pos="8241"/>
          <w:tab w:val="left" w:pos="9587"/>
        </w:tabs>
        <w:spacing w:before="117" w:line="36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in</w:t>
      </w:r>
      <w:r w:rsidR="00CE5C1C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q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ualità</w:t>
      </w:r>
      <w:r w:rsidR="00CE5C1C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di</w:t>
      </w:r>
      <w:r w:rsidR="00CE5C1C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genitore/tutore/esercente </w:t>
      </w:r>
      <w:proofErr w:type="gramStart"/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legalmente  la</w:t>
      </w:r>
      <w:proofErr w:type="gramEnd"/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 potestà </w:t>
      </w:r>
    </w:p>
    <w:p w14:paraId="22C5739B" w14:textId="68074BDE" w:rsidR="00CE5C1C" w:rsidRPr="00CE5C1C" w:rsidRDefault="4DD79C42" w:rsidP="00CE5C1C">
      <w:pPr>
        <w:widowControl w:val="0"/>
        <w:tabs>
          <w:tab w:val="left" w:pos="8241"/>
          <w:tab w:val="left" w:pos="9026"/>
          <w:tab w:val="left" w:pos="9587"/>
        </w:tabs>
        <w:spacing w:before="117" w:line="480" w:lineRule="auto"/>
        <w:jc w:val="center"/>
        <w:rPr>
          <w:rFonts w:ascii="Cambria" w:eastAsia="Cambria" w:hAnsi="Cambria" w:cs="Cambria"/>
          <w:b/>
          <w:color w:val="000000" w:themeColor="text1"/>
          <w:sz w:val="20"/>
          <w:szCs w:val="20"/>
        </w:rPr>
      </w:pP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sul/</w:t>
      </w:r>
      <w:proofErr w:type="gramStart"/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la </w:t>
      </w:r>
      <w:r w:rsidR="00CE5C1C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minore</w:t>
      </w:r>
      <w:proofErr w:type="gramEnd"/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 ...................................</w:t>
      </w:r>
      <w:r w:rsidR="00CE5C1C">
        <w:rPr>
          <w:rFonts w:ascii="Cambria" w:eastAsia="Cambria" w:hAnsi="Cambria" w:cs="Cambria"/>
          <w:color w:val="000000" w:themeColor="text1"/>
          <w:sz w:val="20"/>
          <w:szCs w:val="20"/>
        </w:rPr>
        <w:t>...................................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...............................,  nato/a</w:t>
      </w:r>
      <w:r w:rsidR="00CE5C1C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…………………….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……………………….</w:t>
      </w:r>
      <w:r w:rsidR="00CE5C1C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    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il</w:t>
      </w:r>
      <w:r w:rsidR="00CE5C1C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................................</w:t>
      </w:r>
      <w:r w:rsidR="00CE5C1C">
        <w:rPr>
          <w:rFonts w:ascii="Cambria" w:eastAsia="Cambria" w:hAnsi="Cambria" w:cs="Cambria"/>
          <w:color w:val="000000" w:themeColor="text1"/>
          <w:sz w:val="20"/>
          <w:szCs w:val="20"/>
        </w:rPr>
        <w:t>................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,</w:t>
      </w:r>
      <w:r w:rsidR="00CE5C1C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frequentante la classe …………… sez. ………………</w:t>
      </w:r>
      <w:proofErr w:type="gramStart"/>
      <w:r w:rsidR="00CE5C1C">
        <w:rPr>
          <w:rFonts w:ascii="Cambria" w:eastAsia="Cambria" w:hAnsi="Cambria" w:cs="Cambria"/>
          <w:color w:val="000000" w:themeColor="text1"/>
          <w:sz w:val="20"/>
          <w:szCs w:val="20"/>
        </w:rPr>
        <w:t>…….</w:t>
      </w:r>
      <w:proofErr w:type="gramEnd"/>
      <w:r w:rsidR="00CE5C1C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, plesso ……………………………</w:t>
      </w: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r w:rsidRPr="00CE5C1C">
        <w:rPr>
          <w:rFonts w:ascii="Cambria" w:eastAsia="Cambria" w:hAnsi="Cambria" w:cs="Cambria"/>
          <w:b/>
          <w:color w:val="000000" w:themeColor="text1"/>
          <w:sz w:val="20"/>
          <w:szCs w:val="20"/>
        </w:rPr>
        <w:t>autorizzo</w:t>
      </w:r>
    </w:p>
    <w:p w14:paraId="23637240" w14:textId="5CB4E516" w:rsidR="00350364" w:rsidRDefault="4DD79C42" w:rsidP="00CE5C1C">
      <w:pPr>
        <w:widowControl w:val="0"/>
        <w:tabs>
          <w:tab w:val="left" w:pos="8241"/>
          <w:tab w:val="left" w:pos="9026"/>
          <w:tab w:val="left" w:pos="9587"/>
        </w:tabs>
        <w:spacing w:before="117" w:line="36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la partecipazione all’attività di edutainment del progetto </w:t>
      </w:r>
      <w:proofErr w:type="spellStart"/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Carefree</w:t>
      </w:r>
      <w:proofErr w:type="spellEnd"/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with </w:t>
      </w:r>
      <w:proofErr w:type="spellStart"/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our</w:t>
      </w:r>
      <w:proofErr w:type="spellEnd"/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proofErr w:type="spellStart"/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pets</w:t>
      </w:r>
      <w:proofErr w:type="spellEnd"/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gestito dal Dipartimento di Scienze Veterinarie di Messina.</w:t>
      </w:r>
    </w:p>
    <w:p w14:paraId="3E2F8101" w14:textId="0ACEDDA1" w:rsidR="00350364" w:rsidRDefault="00350364" w:rsidP="4DD79C42">
      <w:pPr>
        <w:widowControl w:val="0"/>
        <w:spacing w:after="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4813BE4B" w14:textId="77777777" w:rsidR="00CE5C1C" w:rsidRDefault="4DD79C42" w:rsidP="4DD79C42">
      <w:pPr>
        <w:widowControl w:val="0"/>
        <w:tabs>
          <w:tab w:val="left" w:pos="7903"/>
        </w:tabs>
        <w:spacing w:after="0" w:line="240" w:lineRule="auto"/>
        <w:ind w:left="257"/>
      </w:pPr>
      <w:r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Luogo e data</w:t>
      </w:r>
      <w:r w:rsidR="00CE5C1C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………………………</w:t>
      </w:r>
      <w:r w:rsidR="00CE5C1C">
        <w:tab/>
      </w:r>
    </w:p>
    <w:p w14:paraId="71265C00" w14:textId="77777777" w:rsidR="00CE5C1C" w:rsidRDefault="00CE5C1C" w:rsidP="4DD79C42">
      <w:pPr>
        <w:widowControl w:val="0"/>
        <w:tabs>
          <w:tab w:val="left" w:pos="7903"/>
        </w:tabs>
        <w:spacing w:after="0" w:line="240" w:lineRule="auto"/>
        <w:ind w:left="257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20CE9514" w14:textId="0B492C4E" w:rsidR="00350364" w:rsidRDefault="00CE5C1C" w:rsidP="4DD79C42">
      <w:pPr>
        <w:widowControl w:val="0"/>
        <w:tabs>
          <w:tab w:val="left" w:pos="7903"/>
        </w:tabs>
        <w:spacing w:after="0" w:line="240" w:lineRule="auto"/>
        <w:ind w:left="257"/>
        <w:rPr>
          <w:rFonts w:ascii="Cambria" w:eastAsia="Cambria" w:hAnsi="Cambria" w:cs="Cambria"/>
          <w:color w:val="000000" w:themeColor="text1"/>
          <w:sz w:val="20"/>
          <w:szCs w:val="20"/>
        </w:rPr>
      </w:pPr>
      <w:r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="4DD79C42"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In fede</w:t>
      </w:r>
    </w:p>
    <w:p w14:paraId="11B7D9FF" w14:textId="77777777" w:rsidR="00CE5C1C" w:rsidRDefault="00CE5C1C" w:rsidP="4DD79C42">
      <w:pPr>
        <w:widowControl w:val="0"/>
        <w:tabs>
          <w:tab w:val="left" w:pos="7903"/>
        </w:tabs>
        <w:spacing w:before="187" w:after="0" w:line="240" w:lineRule="auto"/>
        <w:ind w:left="160"/>
      </w:pPr>
      <w:r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4DD79C42"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....................................</w:t>
      </w:r>
    </w:p>
    <w:p w14:paraId="07138845" w14:textId="77E0D7E6" w:rsidR="00350364" w:rsidRDefault="00CE5C1C" w:rsidP="4DD79C42">
      <w:pPr>
        <w:widowControl w:val="0"/>
        <w:tabs>
          <w:tab w:val="left" w:pos="7903"/>
        </w:tabs>
        <w:spacing w:before="187" w:after="0" w:line="240" w:lineRule="auto"/>
        <w:ind w:left="160"/>
        <w:rPr>
          <w:rFonts w:ascii="Cambria" w:eastAsia="Cambria" w:hAnsi="Cambria" w:cs="Cambria"/>
          <w:color w:val="000000" w:themeColor="text1"/>
          <w:sz w:val="20"/>
          <w:szCs w:val="20"/>
        </w:rPr>
      </w:pPr>
      <w:r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4DD79C42" w:rsidRPr="4DD79C42">
        <w:rPr>
          <w:rFonts w:ascii="Cambria" w:eastAsia="Cambria" w:hAnsi="Cambria" w:cs="Cambria"/>
          <w:color w:val="000000" w:themeColor="text1"/>
          <w:sz w:val="20"/>
          <w:szCs w:val="20"/>
        </w:rPr>
        <w:t>(firma)</w:t>
      </w:r>
    </w:p>
    <w:p w14:paraId="018CC823" w14:textId="27167A05" w:rsidR="00350364" w:rsidRDefault="00350364" w:rsidP="4DD79C42">
      <w:pPr>
        <w:widowControl w:val="0"/>
        <w:spacing w:after="0" w:line="240" w:lineRule="auto"/>
        <w:rPr>
          <w:rFonts w:ascii="Cambria" w:eastAsia="Cambria" w:hAnsi="Cambria" w:cs="Cambria"/>
          <w:color w:val="000000" w:themeColor="text1"/>
        </w:rPr>
      </w:pPr>
    </w:p>
    <w:p w14:paraId="2DC08235" w14:textId="0BDC2E03" w:rsidR="00350364" w:rsidRDefault="00350364" w:rsidP="4DD79C42"/>
    <w:sectPr w:rsidR="0035036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EF7FD4"/>
    <w:rsid w:val="00350364"/>
    <w:rsid w:val="004C66D1"/>
    <w:rsid w:val="00CE5C1C"/>
    <w:rsid w:val="15EF7FD4"/>
    <w:rsid w:val="4DD79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7FD4"/>
  <w15:chartTrackingRefBased/>
  <w15:docId w15:val="{2C347533-3B0B-447D-A615-CEB509D7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Arcoraci</dc:creator>
  <cp:keywords/>
  <dc:description/>
  <cp:lastModifiedBy>Antonella Torre</cp:lastModifiedBy>
  <cp:revision>3</cp:revision>
  <dcterms:created xsi:type="dcterms:W3CDTF">2024-03-22T07:45:00Z</dcterms:created>
  <dcterms:modified xsi:type="dcterms:W3CDTF">2024-03-22T07:53:00Z</dcterms:modified>
</cp:coreProperties>
</file>